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8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869"/>
        <w:gridCol w:w="848"/>
        <w:gridCol w:w="960"/>
        <w:gridCol w:w="1801"/>
        <w:gridCol w:w="1152"/>
        <w:gridCol w:w="1174"/>
        <w:gridCol w:w="826"/>
        <w:gridCol w:w="848"/>
        <w:gridCol w:w="848"/>
        <w:gridCol w:w="826"/>
        <w:gridCol w:w="826"/>
        <w:gridCol w:w="1065"/>
      </w:tblGrid>
      <w:tr w14:paraId="2AF1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9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FAF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附件一</w:t>
            </w:r>
          </w:p>
          <w:p w14:paraId="5E69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333333"/>
                <w:kern w:val="0"/>
                <w:sz w:val="44"/>
                <w:szCs w:val="44"/>
                <w:u w:val="none"/>
                <w:lang w:val="en-US" w:eastAsia="zh-CN" w:bidi="ar"/>
              </w:rPr>
              <w:t>涉企行政执法问题线索填写表</w:t>
            </w:r>
            <w:bookmarkEnd w:id="0"/>
          </w:p>
        </w:tc>
      </w:tr>
      <w:tr w14:paraId="2D44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2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F9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问题名称</w:t>
            </w:r>
            <w:r>
              <w:rPr>
                <w:rStyle w:val="5"/>
                <w:lang w:val="en-US" w:eastAsia="zh-CN" w:bidi="ar"/>
              </w:rPr>
              <w:t>*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0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发生时间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B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问题归属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（省、市、县）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0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涉及的执法单位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涉及的执法领域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A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执法类型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问题性质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问题内容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反映人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C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是否要求个人信息保密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</w:tr>
      <w:tr w14:paraId="0E87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C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示例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关于XXX的问题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8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XX年XX月XX日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广东省梅州市梅县区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0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广东省梅州市自然资源局梅县分局执法队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8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违规异地执法问题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F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186XXXXXXXX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B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是/否</w:t>
            </w:r>
          </w:p>
        </w:tc>
      </w:tr>
    </w:tbl>
    <w:p w14:paraId="117688F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15701"/>
    <w:rsid w:val="3A41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eastAsia" w:ascii="黑体" w:hAnsi="宋体" w:eastAsia="黑体" w:cs="黑体"/>
      <w:color w:val="FF0000"/>
      <w:sz w:val="28"/>
      <w:szCs w:val="28"/>
      <w:u w:val="none"/>
    </w:rPr>
  </w:style>
  <w:style w:type="character" w:customStyle="1" w:styleId="6">
    <w:name w:val="font71"/>
    <w:basedOn w:val="4"/>
    <w:qFormat/>
    <w:uiPriority w:val="0"/>
    <w:rPr>
      <w:rFonts w:ascii="方正黑体_GBK" w:hAnsi="方正黑体_GBK" w:eastAsia="方正黑体_GBK" w:cs="方正黑体_GBK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2025-04-27T03:28:00Z</dcterms:created>
  <dc:creator>Yaakov Fer</dc:creator>
  <cp:lastModifiedBy>Yaakov Fer</cp:lastModifiedBy>
  <dcterms:modified xsi:type="dcterms:W3CDTF">2025-04-27T03:28:44Z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3894A81031C34F498C60C50C82ACCB8A_11</vt:lpwstr>
  </property>
  <property fmtid="{D5CDD505-2E9C-101B-9397-08002B2CF9AE}" pid="4" name="KSOTemplateDocerSaveRecord">
    <vt:lpwstr>eyJoZGlkIjoiMDFiMTc2MDEwYzlkZGI1MmY3ZjViOGNjM2YyMDRjZTkiLCJ1c2VySWQiOiIzMTkyODc0NjgifQ==</vt:lpwstr>
  </property>
</Properties>
</file>